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10"/>
        <w:tblW w:w="9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268"/>
        <w:gridCol w:w="1171"/>
        <w:gridCol w:w="1947"/>
        <w:gridCol w:w="3260"/>
      </w:tblGrid>
      <w:tr w:rsidR="004175FC" w:rsidRPr="004175FC" w:rsidTr="00881BA5">
        <w:trPr>
          <w:trHeight w:val="612"/>
        </w:trPr>
        <w:tc>
          <w:tcPr>
            <w:tcW w:w="9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FF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4175FC" w:rsidRDefault="004175FC" w:rsidP="00881BA5">
            <w:pPr>
              <w:tabs>
                <w:tab w:val="left" w:pos="1966"/>
              </w:tabs>
              <w:jc w:val="center"/>
            </w:pPr>
            <w:bookmarkStart w:id="0" w:name="_GoBack"/>
            <w:bookmarkEnd w:id="0"/>
            <w:r w:rsidRPr="004175FC">
              <w:rPr>
                <w:b/>
                <w:bCs/>
                <w:sz w:val="32"/>
              </w:rPr>
              <w:t>31 mars programme des activités</w:t>
            </w:r>
          </w:p>
        </w:tc>
      </w:tr>
      <w:tr w:rsidR="004175FC" w:rsidRPr="004175FC" w:rsidTr="00881BA5">
        <w:trPr>
          <w:trHeight w:val="407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FF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175FC" w:rsidRPr="004175FC" w:rsidRDefault="004175FC" w:rsidP="00881BA5"/>
        </w:tc>
        <w:tc>
          <w:tcPr>
            <w:tcW w:w="5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4175FC" w:rsidRDefault="004175FC" w:rsidP="00881BA5">
            <w:r w:rsidRPr="004175FC">
              <w:rPr>
                <w:b/>
                <w:bCs/>
              </w:rPr>
              <w:t>Ponctuelles</w:t>
            </w:r>
            <w:r w:rsidRPr="004175FC"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4175FC" w:rsidRDefault="004175FC" w:rsidP="00881BA5">
            <w:r w:rsidRPr="004175FC">
              <w:rPr>
                <w:b/>
                <w:bCs/>
              </w:rPr>
              <w:t>Permanentes</w:t>
            </w:r>
            <w:r w:rsidRPr="004175FC">
              <w:t xml:space="preserve"> </w:t>
            </w:r>
          </w:p>
        </w:tc>
      </w:tr>
      <w:tr w:rsidR="004175FC" w:rsidRPr="004175FC" w:rsidTr="00881BA5">
        <w:trPr>
          <w:trHeight w:val="407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FF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175FC" w:rsidRPr="004175FC" w:rsidRDefault="004175FC" w:rsidP="00881BA5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4175FC" w:rsidRDefault="004175FC" w:rsidP="00881BA5">
            <w:r w:rsidRPr="004175FC">
              <w:rPr>
                <w:b/>
                <w:bCs/>
              </w:rPr>
              <w:t>Zone 1</w:t>
            </w:r>
            <w:r w:rsidRPr="004175FC">
              <w:t xml:space="preserve"> </w:t>
            </w:r>
            <w:r w:rsidR="00881BA5">
              <w:t xml:space="preserve">Concert et musique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4175FC" w:rsidRDefault="004175FC" w:rsidP="00881BA5">
            <w:r w:rsidRPr="004175FC">
              <w:rPr>
                <w:b/>
                <w:bCs/>
              </w:rPr>
              <w:t>Zone 2</w:t>
            </w:r>
            <w:r w:rsidRPr="004175FC">
              <w:t xml:space="preserve"> </w:t>
            </w:r>
            <w:r>
              <w:t xml:space="preserve"> </w:t>
            </w:r>
            <w:r w:rsidRPr="00881BA5">
              <w:rPr>
                <w:b/>
                <w:sz w:val="24"/>
              </w:rPr>
              <w:t xml:space="preserve">Conférences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175FC" w:rsidRPr="004175FC" w:rsidRDefault="004175FC" w:rsidP="00881BA5"/>
        </w:tc>
      </w:tr>
      <w:tr w:rsidR="004175FC" w:rsidRPr="004175FC" w:rsidTr="00881BA5">
        <w:trPr>
          <w:trHeight w:val="402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FF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4175FC" w:rsidRDefault="004175FC" w:rsidP="00881BA5">
            <w:r w:rsidRPr="004175FC">
              <w:t xml:space="preserve">8h-10h </w:t>
            </w:r>
          </w:p>
        </w:tc>
        <w:tc>
          <w:tcPr>
            <w:tcW w:w="86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4175FC" w:rsidRDefault="004175FC" w:rsidP="00881BA5">
            <w:pPr>
              <w:jc w:val="center"/>
            </w:pPr>
            <w:r w:rsidRPr="004175FC">
              <w:rPr>
                <w:b/>
                <w:bCs/>
              </w:rPr>
              <w:t>Mise en place du matériel</w:t>
            </w:r>
          </w:p>
        </w:tc>
      </w:tr>
      <w:tr w:rsidR="004175FC" w:rsidRPr="004175FC" w:rsidTr="00881BA5">
        <w:trPr>
          <w:trHeight w:val="311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FF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4175FC" w:rsidRDefault="004175FC" w:rsidP="00881BA5">
            <w:r w:rsidRPr="004175FC">
              <w:t xml:space="preserve">11H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175FC" w:rsidRPr="004175FC" w:rsidRDefault="004175FC" w:rsidP="00881BA5"/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175FC" w:rsidRPr="004175FC" w:rsidRDefault="004175FC" w:rsidP="00881BA5"/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4175FC" w:rsidRDefault="004175FC" w:rsidP="00881BA5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4175FC">
              <w:rPr>
                <w:b/>
                <w:bCs/>
              </w:rPr>
              <w:t>Stand Information (Associations</w:t>
            </w:r>
            <w:r>
              <w:rPr>
                <w:b/>
                <w:bCs/>
              </w:rPr>
              <w:t xml:space="preserve">, Plateforme </w:t>
            </w:r>
            <w:proofErr w:type="spellStart"/>
            <w:r>
              <w:rPr>
                <w:b/>
                <w:bCs/>
              </w:rPr>
              <w:t>Autisolidarité</w:t>
            </w:r>
            <w:proofErr w:type="spellEnd"/>
            <w:r w:rsidRPr="004175FC">
              <w:rPr>
                <w:b/>
                <w:bCs/>
              </w:rPr>
              <w:t>)</w:t>
            </w:r>
            <w:r w:rsidRPr="004175FC">
              <w:t xml:space="preserve"> </w:t>
            </w:r>
          </w:p>
          <w:p w:rsidR="0046678B" w:rsidRPr="004175FC" w:rsidRDefault="004175FC" w:rsidP="00881BA5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4175FC">
              <w:rPr>
                <w:b/>
                <w:bCs/>
              </w:rPr>
              <w:t xml:space="preserve">Stand </w:t>
            </w:r>
            <w:r w:rsidR="008C7E74">
              <w:rPr>
                <w:b/>
                <w:bCs/>
              </w:rPr>
              <w:t>Recherche</w:t>
            </w:r>
            <w:r w:rsidRPr="004175FC">
              <w:rPr>
                <w:b/>
                <w:bCs/>
              </w:rPr>
              <w:t xml:space="preserve"> (Chercheurs</w:t>
            </w:r>
            <w:r>
              <w:rPr>
                <w:b/>
                <w:bCs/>
              </w:rPr>
              <w:t xml:space="preserve"> ACTE ULB</w:t>
            </w:r>
            <w:r w:rsidRPr="004175FC">
              <w:rPr>
                <w:b/>
                <w:bCs/>
              </w:rPr>
              <w:t>)</w:t>
            </w:r>
            <w:r w:rsidRPr="004175FC">
              <w:t xml:space="preserve"> </w:t>
            </w:r>
          </w:p>
          <w:p w:rsidR="0046678B" w:rsidRPr="004175FC" w:rsidRDefault="004175FC" w:rsidP="00881BA5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4175FC">
              <w:rPr>
                <w:b/>
                <w:bCs/>
              </w:rPr>
              <w:t xml:space="preserve">« Planète Bleue » </w:t>
            </w:r>
          </w:p>
          <w:p w:rsidR="0046678B" w:rsidRPr="004175FC" w:rsidRDefault="004175FC" w:rsidP="00881BA5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4175FC">
              <w:rPr>
                <w:b/>
                <w:bCs/>
              </w:rPr>
              <w:t xml:space="preserve">Espace Rencontre </w:t>
            </w:r>
            <w:proofErr w:type="spellStart"/>
            <w:r w:rsidRPr="004175FC">
              <w:rPr>
                <w:b/>
                <w:bCs/>
              </w:rPr>
              <w:t>Nourodiversité</w:t>
            </w:r>
            <w:proofErr w:type="spellEnd"/>
            <w:r w:rsidRPr="004175FC">
              <w:t xml:space="preserve"> </w:t>
            </w:r>
          </w:p>
          <w:p w:rsidR="004175FC" w:rsidRPr="004175FC" w:rsidRDefault="004175FC" w:rsidP="00881BA5">
            <w:pPr>
              <w:numPr>
                <w:ilvl w:val="0"/>
                <w:numId w:val="1"/>
              </w:numPr>
              <w:tabs>
                <w:tab w:val="left" w:pos="720"/>
              </w:tabs>
            </w:pPr>
            <w:proofErr w:type="spellStart"/>
            <w:r>
              <w:rPr>
                <w:b/>
                <w:bCs/>
              </w:rPr>
              <w:t>FamiFed</w:t>
            </w:r>
            <w:proofErr w:type="spellEnd"/>
          </w:p>
          <w:p w:rsidR="004175FC" w:rsidRPr="004175FC" w:rsidRDefault="004175FC" w:rsidP="00881BA5">
            <w:pPr>
              <w:numPr>
                <w:ilvl w:val="0"/>
                <w:numId w:val="1"/>
              </w:numPr>
              <w:tabs>
                <w:tab w:val="left" w:pos="720"/>
              </w:tabs>
            </w:pPr>
            <w:proofErr w:type="spellStart"/>
            <w:r>
              <w:rPr>
                <w:b/>
                <w:bCs/>
              </w:rPr>
              <w:t>Actiris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4175FC" w:rsidRPr="004175FC" w:rsidRDefault="004175FC" w:rsidP="00881BA5">
            <w:pPr>
              <w:tabs>
                <w:tab w:val="left" w:pos="720"/>
              </w:tabs>
              <w:ind w:left="720"/>
            </w:pPr>
          </w:p>
          <w:p w:rsidR="004175FC" w:rsidRPr="004175FC" w:rsidRDefault="004175FC" w:rsidP="00881BA5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4175FC">
              <w:rPr>
                <w:b/>
                <w:bCs/>
              </w:rPr>
              <w:t>Ateliers créatifs</w:t>
            </w:r>
            <w:r w:rsidRPr="004175FC">
              <w:t xml:space="preserve"> </w:t>
            </w:r>
          </w:p>
          <w:p w:rsidR="0046678B" w:rsidRPr="004175FC" w:rsidRDefault="004175FC" w:rsidP="00881BA5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4175FC">
              <w:rPr>
                <w:b/>
                <w:bCs/>
              </w:rPr>
              <w:t xml:space="preserve">Atelier grimage  </w:t>
            </w:r>
          </w:p>
          <w:p w:rsidR="0046678B" w:rsidRPr="004175FC" w:rsidRDefault="004175FC" w:rsidP="00881BA5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4175FC">
              <w:rPr>
                <w:b/>
                <w:bCs/>
              </w:rPr>
              <w:t>Eveil musical</w:t>
            </w:r>
            <w:r w:rsidRPr="004175FC">
              <w:t xml:space="preserve"> </w:t>
            </w:r>
          </w:p>
          <w:p w:rsidR="0046678B" w:rsidRPr="004175FC" w:rsidRDefault="004175FC" w:rsidP="00881BA5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4175FC">
              <w:rPr>
                <w:b/>
                <w:bCs/>
              </w:rPr>
              <w:t>Stand dégustation</w:t>
            </w:r>
            <w:r w:rsidRPr="004175FC">
              <w:t xml:space="preserve"> </w:t>
            </w:r>
          </w:p>
          <w:p w:rsidR="0046678B" w:rsidRPr="004175FC" w:rsidRDefault="004175FC" w:rsidP="00881BA5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4175FC">
              <w:rPr>
                <w:b/>
                <w:bCs/>
              </w:rPr>
              <w:t>Relaxation et bien-être</w:t>
            </w:r>
            <w:r w:rsidRPr="004175FC">
              <w:t xml:space="preserve"> </w:t>
            </w:r>
          </w:p>
          <w:p w:rsidR="0046678B" w:rsidRPr="004175FC" w:rsidRDefault="004175FC" w:rsidP="00881BA5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4175FC">
              <w:rPr>
                <w:b/>
                <w:bCs/>
              </w:rPr>
              <w:t xml:space="preserve">Espace Snoezelen </w:t>
            </w:r>
          </w:p>
          <w:p w:rsidR="0046678B" w:rsidRPr="004175FC" w:rsidRDefault="004175FC" w:rsidP="00881BA5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4175FC">
              <w:rPr>
                <w:b/>
                <w:bCs/>
              </w:rPr>
              <w:t>Activité Jeux en plein aire</w:t>
            </w:r>
            <w:r w:rsidRPr="004175FC">
              <w:t xml:space="preserve"> </w:t>
            </w:r>
          </w:p>
          <w:p w:rsidR="0046678B" w:rsidRPr="004175FC" w:rsidRDefault="004175FC" w:rsidP="00881BA5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4175FC">
              <w:rPr>
                <w:b/>
                <w:bCs/>
              </w:rPr>
              <w:t xml:space="preserve">Activité d’initiation Yoga </w:t>
            </w:r>
          </w:p>
        </w:tc>
      </w:tr>
      <w:tr w:rsidR="004175FC" w:rsidRPr="004175FC" w:rsidTr="00881BA5">
        <w:trPr>
          <w:trHeight w:val="311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FF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4175FC" w:rsidRDefault="004175FC" w:rsidP="00881BA5">
            <w:r w:rsidRPr="004175FC">
              <w:t xml:space="preserve">11h30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175FC" w:rsidRPr="004175FC" w:rsidRDefault="004175FC" w:rsidP="00881BA5"/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175FC" w:rsidRPr="004175FC" w:rsidRDefault="004175FC" w:rsidP="00881BA5"/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5FC" w:rsidRPr="004175FC" w:rsidRDefault="004175FC" w:rsidP="00881BA5"/>
        </w:tc>
      </w:tr>
      <w:tr w:rsidR="004175FC" w:rsidRPr="004175FC" w:rsidTr="00881BA5">
        <w:trPr>
          <w:trHeight w:val="306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FF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4175FC" w:rsidRDefault="004175FC" w:rsidP="00881BA5">
            <w:r w:rsidRPr="004175FC">
              <w:t xml:space="preserve">12h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881BA5" w:rsidRDefault="00881BA5" w:rsidP="00881BA5">
            <w:pPr>
              <w:rPr>
                <w:b/>
              </w:rPr>
            </w:pPr>
            <w:r w:rsidRPr="00881BA5">
              <w:rPr>
                <w:b/>
              </w:rPr>
              <w:t xml:space="preserve">Concert : Michael Biber 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E7F0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175FC" w:rsidRPr="004175FC" w:rsidRDefault="004175FC" w:rsidP="00881BA5">
            <w:r w:rsidRPr="004175FC">
              <w:rPr>
                <w:b/>
                <w:bCs/>
              </w:rPr>
              <w:t xml:space="preserve">-  Cinzia </w:t>
            </w:r>
            <w:proofErr w:type="gramStart"/>
            <w:r w:rsidRPr="004175FC">
              <w:rPr>
                <w:b/>
                <w:bCs/>
              </w:rPr>
              <w:t>Agoni  porte</w:t>
            </w:r>
            <w:proofErr w:type="gramEnd"/>
            <w:r w:rsidRPr="004175FC">
              <w:rPr>
                <w:b/>
                <w:bCs/>
              </w:rPr>
              <w:t xml:space="preserve"> parole de la Plateforme </w:t>
            </w:r>
            <w:proofErr w:type="spellStart"/>
            <w:r w:rsidRPr="004175FC">
              <w:rPr>
                <w:b/>
                <w:bCs/>
              </w:rPr>
              <w:t>Autisolidarité</w:t>
            </w:r>
            <w:proofErr w:type="spellEnd"/>
            <w:r w:rsidRPr="004175FC">
              <w:rPr>
                <w:b/>
                <w:bCs/>
              </w:rPr>
              <w:t xml:space="preserve">  et PP du </w:t>
            </w:r>
            <w:proofErr w:type="spellStart"/>
            <w:r w:rsidRPr="004175FC">
              <w:rPr>
                <w:b/>
                <w:bCs/>
              </w:rPr>
              <w:t>Gamp</w:t>
            </w:r>
            <w:proofErr w:type="spellEnd"/>
            <w:r w:rsidRPr="004175FC">
              <w:rPr>
                <w:b/>
                <w:bCs/>
              </w:rPr>
              <w:t xml:space="preserve"> présidente d’</w:t>
            </w:r>
            <w:proofErr w:type="spellStart"/>
            <w:r w:rsidRPr="004175FC">
              <w:rPr>
                <w:b/>
                <w:bCs/>
              </w:rPr>
              <w:t>Inforautisme</w:t>
            </w:r>
            <w:proofErr w:type="spellEnd"/>
            <w:r w:rsidRPr="004175FC">
              <w:rPr>
                <w:b/>
                <w:bCs/>
              </w:rPr>
              <w:t xml:space="preserve">. </w:t>
            </w:r>
          </w:p>
          <w:p w:rsidR="0046678B" w:rsidRPr="004175FC" w:rsidRDefault="004175FC" w:rsidP="00881BA5">
            <w:r w:rsidRPr="004175FC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4175FC">
              <w:rPr>
                <w:b/>
                <w:bCs/>
              </w:rPr>
              <w:t>Pecs France</w:t>
            </w:r>
            <w:r w:rsidR="00881BA5">
              <w:rPr>
                <w:b/>
                <w:bCs/>
              </w:rPr>
              <w:t> </w:t>
            </w:r>
            <w:r w:rsidR="00881BA5">
              <w:t>:</w:t>
            </w:r>
            <w:r w:rsidR="00881BA5">
              <w:rPr>
                <w:b/>
                <w:bCs/>
              </w:rPr>
              <w:t xml:space="preserve"> Présentation</w:t>
            </w:r>
            <w:r w:rsidRPr="004175FC">
              <w:rPr>
                <w:b/>
                <w:bCs/>
              </w:rPr>
              <w:t xml:space="preserve"> des formations 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5FC" w:rsidRPr="004175FC" w:rsidRDefault="004175FC" w:rsidP="00881BA5"/>
        </w:tc>
      </w:tr>
      <w:tr w:rsidR="004175FC" w:rsidRPr="004175FC" w:rsidTr="00881BA5">
        <w:trPr>
          <w:trHeight w:val="311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FF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4175FC" w:rsidRDefault="004175FC" w:rsidP="00881BA5">
            <w:r w:rsidRPr="004175FC">
              <w:t xml:space="preserve">12h30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175FC" w:rsidRPr="00881BA5" w:rsidRDefault="004175FC" w:rsidP="00881BA5">
            <w:pPr>
              <w:rPr>
                <w:b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5FC" w:rsidRPr="004175FC" w:rsidRDefault="004175FC" w:rsidP="00881BA5"/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5FC" w:rsidRPr="004175FC" w:rsidRDefault="004175FC" w:rsidP="00881BA5"/>
        </w:tc>
      </w:tr>
      <w:tr w:rsidR="004175FC" w:rsidRPr="004175FC" w:rsidTr="00881BA5">
        <w:trPr>
          <w:trHeight w:val="311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FF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4175FC" w:rsidRDefault="004175FC" w:rsidP="00881BA5">
            <w:r w:rsidRPr="004175FC">
              <w:t xml:space="preserve">13h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881BA5" w:rsidRDefault="004175FC" w:rsidP="00881BA5">
            <w:pPr>
              <w:rPr>
                <w:b/>
              </w:rPr>
            </w:pPr>
            <w:r w:rsidRPr="00881BA5">
              <w:rPr>
                <w:b/>
                <w:bCs/>
              </w:rPr>
              <w:t xml:space="preserve">Dance (école de dance) </w:t>
            </w:r>
          </w:p>
        </w:tc>
        <w:tc>
          <w:tcPr>
            <w:tcW w:w="3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5FC" w:rsidRPr="004175FC" w:rsidRDefault="004175FC" w:rsidP="00881BA5"/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5FC" w:rsidRPr="004175FC" w:rsidRDefault="004175FC" w:rsidP="00881BA5"/>
        </w:tc>
      </w:tr>
      <w:tr w:rsidR="004175FC" w:rsidRPr="004175FC" w:rsidTr="00881BA5">
        <w:trPr>
          <w:trHeight w:val="506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FF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4175FC" w:rsidRDefault="004175FC" w:rsidP="00881BA5">
            <w:r w:rsidRPr="004175FC">
              <w:t xml:space="preserve">13h30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175FC" w:rsidRPr="00881BA5" w:rsidRDefault="00881BA5" w:rsidP="00881BA5">
            <w:pPr>
              <w:rPr>
                <w:b/>
              </w:rPr>
            </w:pPr>
            <w:r w:rsidRPr="00881BA5">
              <w:rPr>
                <w:b/>
              </w:rPr>
              <w:t xml:space="preserve">Concert : Lou </w:t>
            </w:r>
            <w:proofErr w:type="spellStart"/>
            <w:r w:rsidRPr="00881BA5">
              <w:rPr>
                <w:b/>
              </w:rPr>
              <w:t>Boland</w:t>
            </w:r>
            <w:proofErr w:type="spellEnd"/>
            <w:r w:rsidRPr="00881BA5">
              <w:rPr>
                <w:b/>
              </w:rPr>
              <w:t xml:space="preserve"> </w:t>
            </w:r>
          </w:p>
        </w:tc>
        <w:tc>
          <w:tcPr>
            <w:tcW w:w="3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5FC" w:rsidRPr="004175FC" w:rsidRDefault="004175FC" w:rsidP="00881BA5"/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5FC" w:rsidRPr="004175FC" w:rsidRDefault="004175FC" w:rsidP="00881BA5"/>
        </w:tc>
      </w:tr>
      <w:tr w:rsidR="004175FC" w:rsidRPr="004175FC" w:rsidTr="00881BA5">
        <w:trPr>
          <w:trHeight w:val="311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FF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4175FC" w:rsidRDefault="004175FC" w:rsidP="00881BA5">
            <w:r w:rsidRPr="004175FC">
              <w:t xml:space="preserve">14h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881BA5" w:rsidRDefault="004175FC" w:rsidP="00881BA5">
            <w:pPr>
              <w:rPr>
                <w:b/>
              </w:rPr>
            </w:pPr>
            <w:r w:rsidRPr="00881BA5">
              <w:rPr>
                <w:b/>
                <w:bCs/>
              </w:rPr>
              <w:t xml:space="preserve">Concert 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E7F0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175FC" w:rsidRPr="004175FC" w:rsidRDefault="004175FC" w:rsidP="00881BA5">
            <w:r w:rsidRPr="004175FC">
              <w:rPr>
                <w:b/>
                <w:bCs/>
              </w:rPr>
              <w:t xml:space="preserve">- </w:t>
            </w:r>
            <w:proofErr w:type="gramStart"/>
            <w:r w:rsidRPr="004175FC">
              <w:rPr>
                <w:b/>
                <w:bCs/>
              </w:rPr>
              <w:t>Professeur  émérite</w:t>
            </w:r>
            <w:proofErr w:type="gramEnd"/>
            <w:r w:rsidRPr="004175FC">
              <w:rPr>
                <w:b/>
                <w:bCs/>
              </w:rPr>
              <w:t xml:space="preserve"> de l’UMONS Ghislain </w:t>
            </w:r>
            <w:proofErr w:type="spellStart"/>
            <w:r w:rsidRPr="004175FC">
              <w:rPr>
                <w:b/>
                <w:bCs/>
              </w:rPr>
              <w:t>Magerotte</w:t>
            </w:r>
            <w:proofErr w:type="spellEnd"/>
            <w:r w:rsidRPr="004175FC">
              <w:rPr>
                <w:b/>
                <w:bCs/>
              </w:rPr>
              <w:t xml:space="preserve">, Fondateur du SUSA </w:t>
            </w:r>
          </w:p>
          <w:p w:rsidR="0046678B" w:rsidRPr="004175FC" w:rsidRDefault="004175FC" w:rsidP="00881BA5">
            <w:r w:rsidRPr="004175FC">
              <w:rPr>
                <w:b/>
                <w:bCs/>
              </w:rPr>
              <w:t xml:space="preserve"> -ASBL SUSA Centre de diagnostique et d’accompagnement 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5FC" w:rsidRPr="004175FC" w:rsidRDefault="004175FC" w:rsidP="00881BA5"/>
        </w:tc>
      </w:tr>
      <w:tr w:rsidR="004175FC" w:rsidRPr="004175FC" w:rsidTr="00881BA5">
        <w:trPr>
          <w:trHeight w:val="533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FF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4175FC" w:rsidRDefault="004175FC" w:rsidP="00881BA5">
            <w:r w:rsidRPr="004175FC">
              <w:t xml:space="preserve">14h30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175FC" w:rsidRPr="00881BA5" w:rsidRDefault="00881BA5" w:rsidP="00881BA5">
            <w:pPr>
              <w:rPr>
                <w:b/>
              </w:rPr>
            </w:pPr>
            <w:r w:rsidRPr="00881BA5">
              <w:rPr>
                <w:b/>
              </w:rPr>
              <w:t>Concert : Innov8te</w:t>
            </w:r>
          </w:p>
        </w:tc>
        <w:tc>
          <w:tcPr>
            <w:tcW w:w="3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5FC" w:rsidRPr="004175FC" w:rsidRDefault="004175FC" w:rsidP="00881BA5"/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5FC" w:rsidRPr="004175FC" w:rsidRDefault="004175FC" w:rsidP="00881BA5"/>
        </w:tc>
      </w:tr>
      <w:tr w:rsidR="004175FC" w:rsidRPr="004175FC" w:rsidTr="00881BA5">
        <w:trPr>
          <w:trHeight w:val="311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FF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4175FC" w:rsidRDefault="004175FC" w:rsidP="00881BA5">
            <w:r w:rsidRPr="004175FC">
              <w:t xml:space="preserve">15h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881BA5" w:rsidRDefault="0046678B" w:rsidP="00881BA5">
            <w:pPr>
              <w:rPr>
                <w:b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5FC" w:rsidRPr="004175FC" w:rsidRDefault="004175FC" w:rsidP="00881BA5"/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5FC" w:rsidRPr="004175FC" w:rsidRDefault="004175FC" w:rsidP="00881BA5"/>
        </w:tc>
      </w:tr>
      <w:tr w:rsidR="004175FC" w:rsidRPr="004175FC" w:rsidTr="00881BA5">
        <w:trPr>
          <w:trHeight w:val="533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FF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4175FC" w:rsidRDefault="004175FC" w:rsidP="00881BA5">
            <w:r w:rsidRPr="004175FC">
              <w:t xml:space="preserve">15h30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175FC" w:rsidRPr="00881BA5" w:rsidRDefault="00881BA5" w:rsidP="00881BA5">
            <w:pPr>
              <w:rPr>
                <w:b/>
              </w:rPr>
            </w:pPr>
            <w:r w:rsidRPr="00881BA5">
              <w:rPr>
                <w:b/>
              </w:rPr>
              <w:t>Concert : Indigo Mango</w:t>
            </w:r>
          </w:p>
        </w:tc>
        <w:tc>
          <w:tcPr>
            <w:tcW w:w="3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5FC" w:rsidRPr="004175FC" w:rsidRDefault="004175FC" w:rsidP="00881BA5"/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5FC" w:rsidRPr="004175FC" w:rsidRDefault="004175FC" w:rsidP="00881BA5"/>
        </w:tc>
      </w:tr>
      <w:tr w:rsidR="004175FC" w:rsidRPr="004175FC" w:rsidTr="00881BA5">
        <w:trPr>
          <w:trHeight w:val="311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FF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4175FC" w:rsidRDefault="004175FC" w:rsidP="00881BA5">
            <w:r w:rsidRPr="004175FC">
              <w:t xml:space="preserve">16h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175FC" w:rsidRPr="00881BA5" w:rsidRDefault="004175FC" w:rsidP="00881BA5">
            <w:pPr>
              <w:rPr>
                <w:b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175FC" w:rsidRPr="004175FC" w:rsidRDefault="004175FC" w:rsidP="00881BA5">
            <w:r w:rsidRPr="004175FC">
              <w:rPr>
                <w:b/>
                <w:bCs/>
                <w:sz w:val="24"/>
              </w:rPr>
              <w:t>-</w:t>
            </w:r>
            <w:r>
              <w:rPr>
                <w:b/>
                <w:bCs/>
                <w:sz w:val="24"/>
              </w:rPr>
              <w:t xml:space="preserve"> </w:t>
            </w:r>
            <w:r w:rsidRPr="004175FC">
              <w:rPr>
                <w:b/>
                <w:bCs/>
                <w:sz w:val="24"/>
              </w:rPr>
              <w:t xml:space="preserve">Josef </w:t>
            </w:r>
            <w:proofErr w:type="spellStart"/>
            <w:r w:rsidRPr="004175FC">
              <w:rPr>
                <w:b/>
                <w:bCs/>
                <w:sz w:val="24"/>
              </w:rPr>
              <w:t>Schovanec</w:t>
            </w:r>
            <w:proofErr w:type="spellEnd"/>
            <w:r w:rsidRPr="004175FC">
              <w:rPr>
                <w:b/>
                <w:bCs/>
                <w:sz w:val="24"/>
              </w:rPr>
              <w:t xml:space="preserve">, </w:t>
            </w:r>
            <w:proofErr w:type="gramStart"/>
            <w:r w:rsidRPr="004175FC">
              <w:rPr>
                <w:b/>
                <w:bCs/>
              </w:rPr>
              <w:t>Philosophe  et</w:t>
            </w:r>
            <w:proofErr w:type="gramEnd"/>
            <w:r w:rsidRPr="004175FC">
              <w:rPr>
                <w:b/>
                <w:bCs/>
              </w:rPr>
              <w:t xml:space="preserve"> Ecrivain </w:t>
            </w:r>
          </w:p>
          <w:p w:rsidR="0046678B" w:rsidRPr="004175FC" w:rsidRDefault="004175FC" w:rsidP="00881BA5">
            <w:r>
              <w:rPr>
                <w:b/>
                <w:bCs/>
              </w:rPr>
              <w:t xml:space="preserve">- </w:t>
            </w:r>
            <w:r w:rsidRPr="004175FC">
              <w:rPr>
                <w:b/>
                <w:bCs/>
              </w:rPr>
              <w:t xml:space="preserve">François </w:t>
            </w:r>
            <w:proofErr w:type="gramStart"/>
            <w:r w:rsidRPr="004175FC">
              <w:rPr>
                <w:b/>
                <w:bCs/>
              </w:rPr>
              <w:t>Delcoux ,</w:t>
            </w:r>
            <w:proofErr w:type="gramEnd"/>
            <w:r w:rsidRPr="004175FC">
              <w:rPr>
                <w:b/>
                <w:bCs/>
              </w:rPr>
              <w:t xml:space="preserve"> Julie </w:t>
            </w:r>
            <w:proofErr w:type="spellStart"/>
            <w:r w:rsidRPr="004175FC">
              <w:rPr>
                <w:b/>
                <w:bCs/>
              </w:rPr>
              <w:t>Mousty</w:t>
            </w:r>
            <w:proofErr w:type="spellEnd"/>
            <w:r w:rsidRPr="004175FC">
              <w:rPr>
                <w:b/>
                <w:bCs/>
              </w:rPr>
              <w:t xml:space="preserve">, Gaelle Cox </w:t>
            </w:r>
          </w:p>
          <w:p w:rsidR="0046678B" w:rsidRPr="004175FC" w:rsidRDefault="004175FC" w:rsidP="00881BA5">
            <w:r w:rsidRPr="004175FC">
              <w:rPr>
                <w:b/>
                <w:bCs/>
              </w:rPr>
              <w:t xml:space="preserve">Témoignages  </w:t>
            </w:r>
            <w:r w:rsidRPr="004175FC">
              <w:t xml:space="preserve"> 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5FC" w:rsidRPr="004175FC" w:rsidRDefault="004175FC" w:rsidP="00881BA5"/>
        </w:tc>
      </w:tr>
      <w:tr w:rsidR="004175FC" w:rsidRPr="004175FC" w:rsidTr="00881BA5">
        <w:trPr>
          <w:trHeight w:val="533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FF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4175FC" w:rsidRDefault="004175FC" w:rsidP="00881BA5">
            <w:r w:rsidRPr="004175FC">
              <w:t xml:space="preserve">16h30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175FC" w:rsidRPr="00881BA5" w:rsidRDefault="00881BA5" w:rsidP="00881BA5">
            <w:pPr>
              <w:rPr>
                <w:b/>
              </w:rPr>
            </w:pPr>
            <w:r w:rsidRPr="00881BA5">
              <w:rPr>
                <w:b/>
                <w:bCs/>
              </w:rPr>
              <w:t xml:space="preserve">Danse </w:t>
            </w:r>
            <w:proofErr w:type="spellStart"/>
            <w:r w:rsidRPr="00881BA5">
              <w:rPr>
                <w:b/>
                <w:bCs/>
              </w:rPr>
              <w:t>collecive</w:t>
            </w:r>
            <w:proofErr w:type="spellEnd"/>
            <w:r w:rsidRPr="00881BA5">
              <w:rPr>
                <w:b/>
                <w:bCs/>
              </w:rPr>
              <w:t xml:space="preserve"> (école de danse)</w:t>
            </w:r>
          </w:p>
        </w:tc>
        <w:tc>
          <w:tcPr>
            <w:tcW w:w="3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5FC" w:rsidRPr="004175FC" w:rsidRDefault="004175FC" w:rsidP="00881BA5"/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5FC" w:rsidRPr="004175FC" w:rsidRDefault="004175FC" w:rsidP="00881BA5"/>
        </w:tc>
      </w:tr>
      <w:tr w:rsidR="004175FC" w:rsidRPr="004175FC" w:rsidTr="00881BA5">
        <w:trPr>
          <w:trHeight w:val="311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FF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4175FC" w:rsidRDefault="004175FC" w:rsidP="00881BA5">
            <w:r w:rsidRPr="004175FC">
              <w:t xml:space="preserve">17h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881BA5" w:rsidRDefault="004175FC" w:rsidP="00881BA5">
            <w:pPr>
              <w:rPr>
                <w:b/>
              </w:rPr>
            </w:pPr>
            <w:r w:rsidRPr="00881BA5">
              <w:rPr>
                <w:b/>
                <w:bCs/>
              </w:rPr>
              <w:t>Concert</w:t>
            </w:r>
            <w:r w:rsidR="00881BA5" w:rsidRPr="00881BA5">
              <w:rPr>
                <w:b/>
                <w:bCs/>
              </w:rPr>
              <w:t xml:space="preserve"> : </w:t>
            </w:r>
            <w:proofErr w:type="spellStart"/>
            <w:r w:rsidR="00881BA5" w:rsidRPr="00881BA5">
              <w:rPr>
                <w:b/>
                <w:bCs/>
              </w:rPr>
              <w:t>BridgeNation</w:t>
            </w:r>
            <w:proofErr w:type="spellEnd"/>
          </w:p>
        </w:tc>
        <w:tc>
          <w:tcPr>
            <w:tcW w:w="3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5FC" w:rsidRPr="004175FC" w:rsidRDefault="004175FC" w:rsidP="00881BA5"/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5FC" w:rsidRPr="004175FC" w:rsidRDefault="004175FC" w:rsidP="00881BA5"/>
        </w:tc>
      </w:tr>
      <w:tr w:rsidR="004175FC" w:rsidRPr="004175FC" w:rsidTr="00881BA5">
        <w:trPr>
          <w:trHeight w:val="533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FF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4175FC" w:rsidRDefault="004175FC" w:rsidP="00881BA5">
            <w:r w:rsidRPr="004175FC">
              <w:t xml:space="preserve">17h30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175FC" w:rsidRPr="00881BA5" w:rsidRDefault="00881BA5" w:rsidP="00881BA5">
            <w:pPr>
              <w:rPr>
                <w:b/>
              </w:rPr>
            </w:pPr>
            <w:r w:rsidRPr="00881BA5">
              <w:rPr>
                <w:b/>
              </w:rPr>
              <w:t xml:space="preserve">Concert : Jam Session </w:t>
            </w:r>
          </w:p>
        </w:tc>
        <w:tc>
          <w:tcPr>
            <w:tcW w:w="3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5FC" w:rsidRPr="004175FC" w:rsidRDefault="004175FC" w:rsidP="00881BA5"/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5FC" w:rsidRPr="004175FC" w:rsidRDefault="004175FC" w:rsidP="00881BA5"/>
        </w:tc>
      </w:tr>
      <w:tr w:rsidR="004175FC" w:rsidRPr="004175FC" w:rsidTr="00881BA5">
        <w:trPr>
          <w:trHeight w:val="533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FF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4175FC" w:rsidRDefault="004175FC" w:rsidP="00881BA5">
            <w:r w:rsidRPr="004175FC">
              <w:t xml:space="preserve">18h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4175FC" w:rsidRDefault="0046678B" w:rsidP="00881BA5"/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E7F0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4175FC" w:rsidRDefault="004175FC" w:rsidP="00881BA5">
            <w:r w:rsidRPr="004175FC">
              <w:rPr>
                <w:b/>
                <w:bCs/>
              </w:rPr>
              <w:t xml:space="preserve">Conclusion Josef </w:t>
            </w:r>
            <w:proofErr w:type="spellStart"/>
            <w:r w:rsidRPr="004175FC">
              <w:rPr>
                <w:b/>
                <w:bCs/>
              </w:rPr>
              <w:t>Schovanec</w:t>
            </w:r>
            <w:proofErr w:type="spellEnd"/>
            <w:r w:rsidRPr="004175FC">
              <w:t xml:space="preserve"> 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5FC" w:rsidRPr="004175FC" w:rsidRDefault="004175FC" w:rsidP="00881BA5"/>
        </w:tc>
      </w:tr>
      <w:tr w:rsidR="004175FC" w:rsidRPr="004175FC" w:rsidTr="00881BA5">
        <w:trPr>
          <w:trHeight w:val="336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FF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4175FC" w:rsidRDefault="004175FC" w:rsidP="00881BA5">
            <w:r w:rsidRPr="004175FC">
              <w:t xml:space="preserve">18h30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175FC" w:rsidRPr="004175FC" w:rsidRDefault="004175FC" w:rsidP="00881BA5"/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175FC" w:rsidRPr="004175FC" w:rsidRDefault="004175FC" w:rsidP="00881BA5"/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5FC" w:rsidRPr="004175FC" w:rsidRDefault="004175FC" w:rsidP="00881BA5"/>
        </w:tc>
      </w:tr>
      <w:tr w:rsidR="004175FC" w:rsidRPr="004175FC" w:rsidTr="00881BA5">
        <w:trPr>
          <w:trHeight w:val="311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FF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4175FC" w:rsidRDefault="004175FC" w:rsidP="00881BA5">
            <w:r w:rsidRPr="004175FC">
              <w:t xml:space="preserve">19h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E7F0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175FC" w:rsidRPr="004175FC" w:rsidRDefault="004175FC" w:rsidP="00881BA5"/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E7F0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175FC" w:rsidRPr="004175FC" w:rsidRDefault="004175FC" w:rsidP="00881BA5"/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5FC" w:rsidRPr="004175FC" w:rsidRDefault="004175FC" w:rsidP="00881BA5"/>
        </w:tc>
      </w:tr>
      <w:tr w:rsidR="004175FC" w:rsidRPr="004175FC" w:rsidTr="00881BA5">
        <w:trPr>
          <w:trHeight w:val="311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FF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4175FC" w:rsidRDefault="004175FC" w:rsidP="00881BA5">
            <w:r w:rsidRPr="004175FC">
              <w:t xml:space="preserve">19h30 </w:t>
            </w:r>
          </w:p>
        </w:tc>
        <w:tc>
          <w:tcPr>
            <w:tcW w:w="5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E7F0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6678B" w:rsidRPr="004175FC" w:rsidRDefault="004175FC" w:rsidP="00881BA5">
            <w:r w:rsidRPr="004175FC">
              <w:rPr>
                <w:b/>
                <w:bCs/>
              </w:rPr>
              <w:t>Nettoyage et Rangement du site</w:t>
            </w:r>
            <w:r w:rsidRPr="004175FC">
              <w:t xml:space="preserve"> 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5FC" w:rsidRPr="004175FC" w:rsidRDefault="004175FC" w:rsidP="00881BA5"/>
        </w:tc>
      </w:tr>
      <w:tr w:rsidR="004175FC" w:rsidRPr="004175FC" w:rsidTr="00881BA5"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FF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175FC" w:rsidRPr="004175FC" w:rsidRDefault="004175FC" w:rsidP="00881BA5"/>
        </w:tc>
        <w:tc>
          <w:tcPr>
            <w:tcW w:w="3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175FC" w:rsidRPr="004175FC" w:rsidRDefault="004175FC" w:rsidP="00881BA5"/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175FC" w:rsidRPr="004175FC" w:rsidRDefault="004175FC" w:rsidP="00881BA5"/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5FC" w:rsidRPr="004175FC" w:rsidRDefault="004175FC" w:rsidP="00881BA5"/>
        </w:tc>
      </w:tr>
    </w:tbl>
    <w:p w:rsidR="00F65496" w:rsidRPr="00881BA5" w:rsidRDefault="00881BA5" w:rsidP="00881BA5">
      <w:pPr>
        <w:jc w:val="center"/>
        <w:rPr>
          <w:b/>
          <w:sz w:val="24"/>
        </w:rPr>
      </w:pPr>
      <w:r w:rsidRPr="00881BA5">
        <w:rPr>
          <w:b/>
          <w:sz w:val="24"/>
        </w:rPr>
        <w:t>Opération Chaussettes Bleues</w:t>
      </w:r>
    </w:p>
    <w:p w:rsidR="00881BA5" w:rsidRDefault="00881BA5">
      <w:pPr>
        <w:rPr>
          <w:b/>
        </w:rPr>
      </w:pPr>
    </w:p>
    <w:p w:rsidR="00881BA5" w:rsidRPr="00881BA5" w:rsidRDefault="00881BA5">
      <w:pPr>
        <w:rPr>
          <w:b/>
        </w:rPr>
      </w:pPr>
    </w:p>
    <w:sectPr w:rsidR="00881BA5" w:rsidRPr="00881BA5" w:rsidSect="00417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2BC"/>
    <w:multiLevelType w:val="hybridMultilevel"/>
    <w:tmpl w:val="BD782A5A"/>
    <w:lvl w:ilvl="0" w:tplc="19BE13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4E45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462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723C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90E9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8205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1416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AB6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05F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FA2285"/>
    <w:multiLevelType w:val="hybridMultilevel"/>
    <w:tmpl w:val="1938E100"/>
    <w:lvl w:ilvl="0" w:tplc="6B1EEE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469B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4D276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AE26E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BBABC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78C1F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83025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D3E51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C964E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4BBF3541"/>
    <w:multiLevelType w:val="hybridMultilevel"/>
    <w:tmpl w:val="6F84AE76"/>
    <w:lvl w:ilvl="0" w:tplc="502E8D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42BF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280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2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482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AA8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F7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44AD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F2B0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986206"/>
    <w:multiLevelType w:val="hybridMultilevel"/>
    <w:tmpl w:val="9118C4BA"/>
    <w:lvl w:ilvl="0" w:tplc="C29423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C68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5E5D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C19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2CD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00C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B4E2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204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E1D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FC"/>
    <w:rsid w:val="004175FC"/>
    <w:rsid w:val="0046678B"/>
    <w:rsid w:val="007B2658"/>
    <w:rsid w:val="00881BA5"/>
    <w:rsid w:val="008C7E74"/>
    <w:rsid w:val="00A736C7"/>
    <w:rsid w:val="00A97D7B"/>
    <w:rsid w:val="00BA4E5A"/>
    <w:rsid w:val="00C94212"/>
    <w:rsid w:val="00DA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51A28-4479-4AC6-A31B-346FE5A5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D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7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2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</dc:creator>
  <cp:keywords/>
  <dc:description/>
  <cp:lastModifiedBy>DEMEULDRE  Vanessa</cp:lastModifiedBy>
  <cp:revision>2</cp:revision>
  <dcterms:created xsi:type="dcterms:W3CDTF">2018-03-09T12:52:00Z</dcterms:created>
  <dcterms:modified xsi:type="dcterms:W3CDTF">2018-03-09T12:52:00Z</dcterms:modified>
</cp:coreProperties>
</file>